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8D" w14:textId="77777777" w:rsidR="00270609" w:rsidRDefault="00745572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 w14:paraId="397078E7" w14:textId="77777777" w:rsidR="00270609" w:rsidRDefault="00745572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2ADAFD2D" w14:textId="77777777" w:rsidR="00270609" w:rsidRDefault="00270609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270609" w14:paraId="20582081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2E2F7739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DFD914F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/>
                <w:sz w:val="24"/>
                <w:szCs w:val="24"/>
              </w:rPr>
              <w:t>张可心</w:t>
            </w:r>
          </w:p>
        </w:tc>
        <w:tc>
          <w:tcPr>
            <w:tcW w:w="709" w:type="dxa"/>
            <w:vAlign w:val="center"/>
          </w:tcPr>
          <w:p w14:paraId="33BC681B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5DF29691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3E8732CF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63B50BE2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1984.11</w:t>
            </w:r>
          </w:p>
        </w:tc>
        <w:tc>
          <w:tcPr>
            <w:tcW w:w="851" w:type="dxa"/>
            <w:gridSpan w:val="2"/>
            <w:vAlign w:val="center"/>
          </w:tcPr>
          <w:p w14:paraId="3395D164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58EBF93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群众</w:t>
            </w:r>
          </w:p>
        </w:tc>
      </w:tr>
      <w:tr w:rsidR="00270609" w14:paraId="099C26EC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6FE3ADE2" w14:textId="77777777" w:rsidR="00270609" w:rsidRDefault="0027060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C9299B6" w14:textId="77777777" w:rsidR="00270609" w:rsidRDefault="0027060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F1F9017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28E7AC4E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5ACA002E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1275C85E" w14:textId="77777777" w:rsidR="00270609" w:rsidRPr="00E12B2E" w:rsidRDefault="00745572" w:rsidP="00E12B2E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 xml:space="preserve">  研究生</w:t>
            </w:r>
          </w:p>
        </w:tc>
        <w:tc>
          <w:tcPr>
            <w:tcW w:w="851" w:type="dxa"/>
            <w:gridSpan w:val="2"/>
            <w:vAlign w:val="center"/>
          </w:tcPr>
          <w:p w14:paraId="4B9487F4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1C307243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博士</w:t>
            </w:r>
          </w:p>
        </w:tc>
      </w:tr>
      <w:tr w:rsidR="00270609" w14:paraId="7B04883F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68DD026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49772649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E12B2E">
              <w:rPr>
                <w:rFonts w:ascii="宋体" w:hAnsi="宋体" w:hint="eastAsia"/>
                <w:sz w:val="24"/>
                <w:szCs w:val="24"/>
              </w:rPr>
              <w:t>国网黑龙江省</w:t>
            </w:r>
            <w:proofErr w:type="gramEnd"/>
            <w:r w:rsidRPr="00E12B2E">
              <w:rPr>
                <w:rFonts w:ascii="宋体" w:hAnsi="宋体" w:hint="eastAsia"/>
                <w:sz w:val="24"/>
                <w:szCs w:val="24"/>
              </w:rPr>
              <w:t>电力有限公司电力科学研究院</w:t>
            </w:r>
          </w:p>
        </w:tc>
      </w:tr>
      <w:tr w:rsidR="00270609" w14:paraId="2EB91B89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7EBCEE5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2C6D2AB1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730B99BF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1F161F3D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电气检测专责</w:t>
            </w:r>
          </w:p>
        </w:tc>
      </w:tr>
      <w:tr w:rsidR="00270609" w14:paraId="1C86DB38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0E622F57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67BEC48A" w14:textId="77777777" w:rsidR="00270609" w:rsidRDefault="0027060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70609" w14:paraId="73BEBE44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C94BB32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70DE74C8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2133142B" w14:textId="77777777" w:rsidR="00270609" w:rsidRPr="00E12B2E" w:rsidRDefault="0005588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电气工程</w:t>
            </w:r>
          </w:p>
        </w:tc>
        <w:tc>
          <w:tcPr>
            <w:tcW w:w="1276" w:type="dxa"/>
            <w:gridSpan w:val="2"/>
            <w:vAlign w:val="center"/>
          </w:tcPr>
          <w:p w14:paraId="3F9984AC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7F838629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带电检测、特殊试验</w:t>
            </w:r>
          </w:p>
        </w:tc>
      </w:tr>
      <w:tr w:rsidR="00270609" w14:paraId="30D8148F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7961BC7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54B4A2D8" w14:textId="77777777" w:rsidR="00270609" w:rsidRDefault="0027060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70609" w14:paraId="2DCB2D3A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C996E7D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5530A89F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17745607773</w:t>
            </w:r>
          </w:p>
        </w:tc>
        <w:tc>
          <w:tcPr>
            <w:tcW w:w="1276" w:type="dxa"/>
            <w:gridSpan w:val="2"/>
            <w:vAlign w:val="center"/>
          </w:tcPr>
          <w:p w14:paraId="46C1B54D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10552723" w14:textId="77777777" w:rsidR="00270609" w:rsidRPr="00E12B2E" w:rsidRDefault="0074557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806715124@qq.com</w:t>
            </w:r>
          </w:p>
        </w:tc>
      </w:tr>
      <w:tr w:rsidR="00270609" w14:paraId="2A4729F3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6692D6CB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270609" w:rsidRPr="00E12B2E" w14:paraId="7A363EF7" w14:textId="77777777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072120F4" w14:textId="77777777" w:rsidR="00270609" w:rsidRPr="00E12B2E" w:rsidRDefault="00745572" w:rsidP="00E12B2E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2002.9-2006.7 哈尔滨工业大学 电气工程及其自动化 本科</w:t>
            </w:r>
          </w:p>
          <w:p w14:paraId="1CF9E3AB" w14:textId="77777777" w:rsidR="00270609" w:rsidRPr="00E12B2E" w:rsidRDefault="00745572" w:rsidP="00E12B2E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2007.9-2009.7 哈尔滨工业大学 电气工程及其自动化 硕士</w:t>
            </w:r>
          </w:p>
          <w:p w14:paraId="399FE559" w14:textId="77777777" w:rsidR="00270609" w:rsidRPr="00E12B2E" w:rsidRDefault="00745572" w:rsidP="00E12B2E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E12B2E">
              <w:rPr>
                <w:rFonts w:ascii="宋体" w:hAnsi="宋体" w:hint="eastAsia"/>
                <w:sz w:val="24"/>
                <w:szCs w:val="24"/>
              </w:rPr>
              <w:t>2009.9-2017.7 哈尔滨工业大学 高电压绝缘  博士</w:t>
            </w:r>
          </w:p>
          <w:p w14:paraId="462E5316" w14:textId="77777777" w:rsidR="00270609" w:rsidRPr="00E12B2E" w:rsidRDefault="00270609" w:rsidP="00E12B2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270609" w14:paraId="2C389B6A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E1A90FB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270609" w:rsidRPr="00AE451C" w14:paraId="74D893D6" w14:textId="77777777" w:rsidTr="003465D3">
        <w:trPr>
          <w:cantSplit/>
          <w:trHeight w:val="1407"/>
        </w:trPr>
        <w:tc>
          <w:tcPr>
            <w:tcW w:w="8790" w:type="dxa"/>
            <w:gridSpan w:val="14"/>
            <w:vAlign w:val="center"/>
          </w:tcPr>
          <w:p w14:paraId="12AF0E1F" w14:textId="77777777" w:rsidR="00270609" w:rsidRPr="00AE451C" w:rsidRDefault="00745572" w:rsidP="00AE451C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AE451C">
              <w:rPr>
                <w:rFonts w:ascii="宋体" w:hAnsi="宋体" w:hint="eastAsia"/>
                <w:sz w:val="24"/>
                <w:szCs w:val="24"/>
              </w:rPr>
              <w:t>电晕放电 大气压条件</w:t>
            </w:r>
            <w:proofErr w:type="gramStart"/>
            <w:r w:rsidRPr="00AE451C">
              <w:rPr>
                <w:rFonts w:ascii="宋体" w:hAnsi="宋体" w:hint="eastAsia"/>
                <w:sz w:val="24"/>
                <w:szCs w:val="24"/>
              </w:rPr>
              <w:t>下针板负电晕放电</w:t>
            </w:r>
            <w:proofErr w:type="gramEnd"/>
          </w:p>
          <w:p w14:paraId="60BD8238" w14:textId="77777777" w:rsidR="00270609" w:rsidRPr="00AE451C" w:rsidRDefault="00745572" w:rsidP="00AE451C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AE451C">
              <w:rPr>
                <w:rFonts w:ascii="宋体" w:hAnsi="宋体" w:hint="eastAsia"/>
                <w:sz w:val="24"/>
                <w:szCs w:val="24"/>
              </w:rPr>
              <w:t>带电检测 变电站一次设备带电检测</w:t>
            </w:r>
          </w:p>
          <w:p w14:paraId="613978B5" w14:textId="77777777" w:rsidR="00270609" w:rsidRPr="00AE451C" w:rsidRDefault="00745572" w:rsidP="00AE451C">
            <w:pPr>
              <w:spacing w:line="48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AE451C">
              <w:rPr>
                <w:rFonts w:ascii="宋体" w:hAnsi="宋体" w:hint="eastAsia"/>
                <w:sz w:val="24"/>
                <w:szCs w:val="24"/>
              </w:rPr>
              <w:t>特殊试验 变电站一次设备交直流耐压、</w:t>
            </w:r>
            <w:proofErr w:type="gramStart"/>
            <w:r w:rsidRPr="00AE451C">
              <w:rPr>
                <w:rFonts w:ascii="宋体" w:hAnsi="宋体" w:hint="eastAsia"/>
                <w:sz w:val="24"/>
                <w:szCs w:val="24"/>
              </w:rPr>
              <w:t>局放试验</w:t>
            </w:r>
            <w:proofErr w:type="gramEnd"/>
          </w:p>
        </w:tc>
      </w:tr>
      <w:tr w:rsidR="00270609" w14:paraId="7C047DEF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33AC8203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270609" w14:paraId="131331B2" w14:textId="77777777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536039A7" w14:textId="77777777" w:rsidR="00270609" w:rsidRDefault="0074557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2D909103" w14:textId="77777777" w:rsidR="00270609" w:rsidRDefault="00745572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1E17F5A9" w14:textId="77777777" w:rsidR="00270609" w:rsidRDefault="00745572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18381882" w14:textId="77777777" w:rsidR="00270609" w:rsidRDefault="00745572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3B10EAF9" w14:textId="77777777" w:rsidR="00270609" w:rsidRDefault="00745572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270609" w14:paraId="6FAEA24F" w14:textId="77777777" w:rsidTr="003465D3">
        <w:trPr>
          <w:cantSplit/>
          <w:trHeight w:val="3286"/>
        </w:trPr>
        <w:tc>
          <w:tcPr>
            <w:tcW w:w="4070" w:type="dxa"/>
            <w:gridSpan w:val="5"/>
          </w:tcPr>
          <w:p w14:paraId="626627F8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Design of multi-stage charging power supply for TETS lithium battery based on PNGV model</w:t>
            </w:r>
          </w:p>
          <w:p w14:paraId="041838AD" w14:textId="77777777" w:rsidR="00270609" w:rsidRDefault="00270609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  <w:p w14:paraId="304307AF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Trichel</w:t>
            </w:r>
            <w:proofErr w:type="spellEnd"/>
            <w:r>
              <w:rPr>
                <w:sz w:val="24"/>
                <w:szCs w:val="24"/>
              </w:rPr>
              <w:t>脉冲放电中的模式转变实验研究</w:t>
            </w:r>
          </w:p>
          <w:p w14:paraId="168A9F51" w14:textId="77777777" w:rsidR="00270609" w:rsidRDefault="00270609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  <w:p w14:paraId="5F0E98A0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Mode Transition of </w:t>
            </w:r>
            <w:proofErr w:type="spellStart"/>
            <w:r>
              <w:rPr>
                <w:sz w:val="24"/>
                <w:szCs w:val="24"/>
              </w:rPr>
              <w:t>Trichel</w:t>
            </w:r>
            <w:proofErr w:type="spellEnd"/>
            <w:r>
              <w:rPr>
                <w:sz w:val="24"/>
                <w:szCs w:val="24"/>
              </w:rPr>
              <w:t xml:space="preserve"> pu</w:t>
            </w:r>
            <w:r>
              <w:rPr>
                <w:rFonts w:hint="eastAsia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ses.</w:t>
            </w:r>
          </w:p>
        </w:tc>
        <w:tc>
          <w:tcPr>
            <w:tcW w:w="3155" w:type="dxa"/>
            <w:gridSpan w:val="6"/>
          </w:tcPr>
          <w:p w14:paraId="4E0226CA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Materials science and engineering</w:t>
            </w:r>
          </w:p>
          <w:p w14:paraId="4396E61B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高电压技术</w:t>
            </w:r>
          </w:p>
          <w:p w14:paraId="0F0661AB" w14:textId="77777777" w:rsidR="00270609" w:rsidRDefault="00270609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  <w:p w14:paraId="02DD9805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t>Journal of Physics</w:t>
            </w:r>
            <w:r>
              <w:rPr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>Conference Series</w:t>
            </w:r>
          </w:p>
        </w:tc>
        <w:tc>
          <w:tcPr>
            <w:tcW w:w="850" w:type="dxa"/>
            <w:gridSpan w:val="2"/>
          </w:tcPr>
          <w:p w14:paraId="0A1DA274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2019</w:t>
            </w:r>
          </w:p>
          <w:p w14:paraId="2DEDFD2F" w14:textId="77777777" w:rsidR="00270609" w:rsidRDefault="00270609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E16B1A9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2017</w:t>
            </w:r>
          </w:p>
          <w:p w14:paraId="67AA5075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</w:t>
            </w:r>
          </w:p>
        </w:tc>
        <w:tc>
          <w:tcPr>
            <w:tcW w:w="715" w:type="dxa"/>
          </w:tcPr>
          <w:p w14:paraId="0BDD9992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4F5937FA" w14:textId="77777777" w:rsidR="003465D3" w:rsidRDefault="003465D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CC545AB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270E6E6A" w14:textId="77777777" w:rsidR="00270609" w:rsidRDefault="0074557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</w:tr>
      <w:tr w:rsidR="00270609" w14:paraId="7BACEDA9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1995ADAF" w14:textId="77777777" w:rsidR="00270609" w:rsidRDefault="00270609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E34C527" w14:textId="77777777" w:rsidR="00270609" w:rsidRDefault="00270609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97C33F2" w14:textId="77777777" w:rsidR="00270609" w:rsidRDefault="00270609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CE1AF64" w14:textId="77777777" w:rsidR="00270609" w:rsidRDefault="00270609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E641A4B" w14:textId="77777777" w:rsidR="00AE451C" w:rsidRDefault="00AE451C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9127F6B" w14:textId="4B289189" w:rsidR="00270609" w:rsidRDefault="003465D3" w:rsidP="0005588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AE09670" wp14:editId="64F80361">
                  <wp:simplePos x="0" y="0"/>
                  <wp:positionH relativeFrom="column">
                    <wp:posOffset>3506470</wp:posOffset>
                  </wp:positionH>
                  <wp:positionV relativeFrom="paragraph">
                    <wp:posOffset>11430</wp:posOffset>
                  </wp:positionV>
                  <wp:extent cx="788670" cy="796925"/>
                  <wp:effectExtent l="19050" t="0" r="0" b="0"/>
                  <wp:wrapNone/>
                  <wp:docPr id="2" name="图片 1" descr="C:\Users\lenovo\AppData\Local\Temp\WeChat Files\11b783f031d4a5252ec29b4c000a2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lenovo\AppData\Local\Temp\WeChat Files\11b783f031d4a5252ec29b4c000a2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70" cy="79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AF21E2" w14:textId="77777777" w:rsidR="00270609" w:rsidRDefault="00745572" w:rsidP="0005588D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1AB3B82A" w14:textId="77777777" w:rsidR="00270609" w:rsidRDefault="00745572" w:rsidP="0005588D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70609" w14:paraId="2CA66FDF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34265465" w14:textId="77777777" w:rsidR="00270609" w:rsidRDefault="0074557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3D808507" w14:textId="77777777" w:rsidR="00270609" w:rsidRDefault="0027060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67C2B53" w14:textId="1151B42C" w:rsidR="00270609" w:rsidRDefault="00270609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679B875" w14:textId="77777777" w:rsidR="00AE451C" w:rsidRDefault="00AE451C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7F7DEBC" w14:textId="77777777" w:rsidR="00AE451C" w:rsidRDefault="00AE451C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6496B118" w14:textId="77777777" w:rsidR="00270609" w:rsidRDefault="00745572" w:rsidP="0005588D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0414CA6D" w14:textId="77777777" w:rsidR="00270609" w:rsidRDefault="00745572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270609" w14:paraId="4921F6FC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081E814D" w14:textId="77777777" w:rsidR="00270609" w:rsidRDefault="0074557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15531ECC" w14:textId="77777777" w:rsidR="00270609" w:rsidRDefault="00270609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30D137F3" w14:textId="77777777" w:rsidR="00270609" w:rsidRDefault="00745572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655C35D3" w14:textId="06A60406" w:rsidR="00270609" w:rsidRDefault="00270609" w:rsidP="0005588D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29F51167" w14:textId="39A9713D" w:rsidR="00AE451C" w:rsidRDefault="00AE451C" w:rsidP="00AE451C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3469FC50" w14:textId="61016A05" w:rsidR="00AE451C" w:rsidRDefault="00AE451C" w:rsidP="00AE451C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0E4D1D4F" w14:textId="77777777" w:rsidR="00AE451C" w:rsidRDefault="00AE451C" w:rsidP="00AE451C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D89C39C" w14:textId="77777777" w:rsidR="00270609" w:rsidRDefault="00745572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370D0E0B" w14:textId="77777777" w:rsidR="00270609" w:rsidRDefault="00745572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270609" w:rsidSect="00270609">
      <w:footerReference w:type="even" r:id="rId8"/>
      <w:footerReference w:type="default" r:id="rId9"/>
      <w:footerReference w:type="first" r:id="rId10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83CD" w14:textId="77777777" w:rsidR="000609E3" w:rsidRDefault="000609E3" w:rsidP="00270609">
      <w:r>
        <w:separator/>
      </w:r>
    </w:p>
  </w:endnote>
  <w:endnote w:type="continuationSeparator" w:id="0">
    <w:p w14:paraId="398026B0" w14:textId="77777777" w:rsidR="000609E3" w:rsidRDefault="000609E3" w:rsidP="002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5A9A9" w14:textId="77777777" w:rsidR="00270609" w:rsidRDefault="005928E5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745572">
      <w:rPr>
        <w:rStyle w:val="a7"/>
      </w:rPr>
      <w:instrText xml:space="preserve">PAGE  </w:instrText>
    </w:r>
    <w:r>
      <w:fldChar w:fldCharType="separate"/>
    </w:r>
    <w:r w:rsidR="00745572">
      <w:rPr>
        <w:rStyle w:val="a7"/>
      </w:rPr>
      <w:t>0</w:t>
    </w:r>
    <w:r>
      <w:fldChar w:fldCharType="end"/>
    </w:r>
  </w:p>
  <w:p w14:paraId="0D6A87E6" w14:textId="77777777" w:rsidR="00270609" w:rsidRDefault="0027060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AutoText"/>
      </w:docPartObj>
    </w:sdtPr>
    <w:sdtEndPr/>
    <w:sdtContent>
      <w:p w14:paraId="61469512" w14:textId="77777777" w:rsidR="00270609" w:rsidRDefault="005928E5">
        <w:pPr>
          <w:pStyle w:val="a3"/>
          <w:jc w:val="center"/>
        </w:pPr>
        <w:r>
          <w:fldChar w:fldCharType="begin"/>
        </w:r>
        <w:r w:rsidR="00745572">
          <w:instrText>PAGE   \* MERGEFORMAT</w:instrText>
        </w:r>
        <w:r>
          <w:fldChar w:fldCharType="separate"/>
        </w:r>
        <w:r w:rsidR="003465D3" w:rsidRPr="003465D3">
          <w:rPr>
            <w:noProof/>
            <w:lang w:val="zh-CN"/>
          </w:rPr>
          <w:t>2</w:t>
        </w:r>
        <w:r>
          <w:fldChar w:fldCharType="end"/>
        </w:r>
      </w:p>
    </w:sdtContent>
  </w:sdt>
  <w:p w14:paraId="6BD1BACA" w14:textId="77777777" w:rsidR="00270609" w:rsidRDefault="0027060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558A" w14:textId="77777777" w:rsidR="00270609" w:rsidRDefault="00270609">
    <w:pPr>
      <w:pStyle w:val="a3"/>
      <w:jc w:val="center"/>
    </w:pPr>
  </w:p>
  <w:p w14:paraId="020B5AAA" w14:textId="77777777" w:rsidR="00270609" w:rsidRDefault="0027060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52680" w14:textId="77777777" w:rsidR="000609E3" w:rsidRDefault="000609E3" w:rsidP="00270609">
      <w:r>
        <w:separator/>
      </w:r>
    </w:p>
  </w:footnote>
  <w:footnote w:type="continuationSeparator" w:id="0">
    <w:p w14:paraId="5D4C282A" w14:textId="77777777" w:rsidR="000609E3" w:rsidRDefault="000609E3" w:rsidP="00270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B67"/>
    <w:rsid w:val="00016B67"/>
    <w:rsid w:val="0005588D"/>
    <w:rsid w:val="000609E3"/>
    <w:rsid w:val="0006523E"/>
    <w:rsid w:val="00270609"/>
    <w:rsid w:val="002A1593"/>
    <w:rsid w:val="002C1ACD"/>
    <w:rsid w:val="003465D3"/>
    <w:rsid w:val="0037456A"/>
    <w:rsid w:val="00565293"/>
    <w:rsid w:val="005833D1"/>
    <w:rsid w:val="00585179"/>
    <w:rsid w:val="005928E5"/>
    <w:rsid w:val="005A646E"/>
    <w:rsid w:val="005B2204"/>
    <w:rsid w:val="00642D51"/>
    <w:rsid w:val="00694B80"/>
    <w:rsid w:val="006F6421"/>
    <w:rsid w:val="00745572"/>
    <w:rsid w:val="00765876"/>
    <w:rsid w:val="007A5A02"/>
    <w:rsid w:val="007C5FBA"/>
    <w:rsid w:val="008321E4"/>
    <w:rsid w:val="00883821"/>
    <w:rsid w:val="008F115A"/>
    <w:rsid w:val="00AC33D6"/>
    <w:rsid w:val="00AE451C"/>
    <w:rsid w:val="00B8612F"/>
    <w:rsid w:val="00DE62E2"/>
    <w:rsid w:val="00E12B2E"/>
    <w:rsid w:val="00E42546"/>
    <w:rsid w:val="00E8378D"/>
    <w:rsid w:val="00F54329"/>
    <w:rsid w:val="00F634C9"/>
    <w:rsid w:val="21611BE6"/>
    <w:rsid w:val="3D8E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29DCA"/>
  <w15:docId w15:val="{E4DB5C3C-C32C-4B71-8165-DFC3F6A4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60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706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70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270609"/>
  </w:style>
  <w:style w:type="character" w:customStyle="1" w:styleId="a4">
    <w:name w:val="页脚 字符"/>
    <w:basedOn w:val="a0"/>
    <w:link w:val="a3"/>
    <w:uiPriority w:val="99"/>
    <w:qFormat/>
    <w:rsid w:val="0027060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706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</dc:creator>
  <cp:lastModifiedBy>JACK MA</cp:lastModifiedBy>
  <cp:revision>17</cp:revision>
  <cp:lastPrinted>2021-05-04T01:03:00Z</cp:lastPrinted>
  <dcterms:created xsi:type="dcterms:W3CDTF">2021-05-04T00:14:00Z</dcterms:created>
  <dcterms:modified xsi:type="dcterms:W3CDTF">2023-05-30T02:06:00Z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